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9" w:rsidRDefault="007516C9" w:rsidP="007516C9">
      <w:pPr>
        <w:spacing w:after="160" w:line="259" w:lineRule="auto"/>
        <w:ind w:left="4112" w:firstLine="708"/>
        <w:rPr>
          <w:lang w:eastAsia="uk-UA"/>
        </w:rPr>
      </w:pPr>
      <w:r w:rsidRPr="005E25BE">
        <w:rPr>
          <w:lang w:eastAsia="uk-UA"/>
        </w:rPr>
        <w:t xml:space="preserve">Додаток </w:t>
      </w:r>
      <w:r>
        <w:rPr>
          <w:lang w:eastAsia="uk-UA"/>
        </w:rPr>
        <w:t xml:space="preserve"> 06.04</w:t>
      </w:r>
    </w:p>
    <w:p w:rsidR="003D31F7" w:rsidRPr="003339EA" w:rsidRDefault="003D31F7" w:rsidP="003D31F7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t xml:space="preserve">Додаток 1 </w:t>
      </w:r>
    </w:p>
    <w:p w:rsidR="003D31F7" w:rsidRPr="003339EA" w:rsidRDefault="003D31F7" w:rsidP="003D31F7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 xml:space="preserve">Державного земельного кадастру, </w:t>
      </w:r>
      <w:proofErr w:type="spellStart"/>
      <w:r w:rsidRPr="003339EA">
        <w:rPr>
          <w:lang w:eastAsia="uk-UA"/>
        </w:rPr>
        <w:t>допущен</w:t>
      </w:r>
      <w:r>
        <w:rPr>
          <w:lang w:eastAsia="uk-UA"/>
        </w:rPr>
        <w:t>оїне</w:t>
      </w:r>
      <w:proofErr w:type="spellEnd"/>
      <w:r>
        <w:rPr>
          <w:lang w:eastAsia="uk-UA"/>
        </w:rPr>
        <w:t xml:space="preserve">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9"/>
      </w:tblGrid>
      <w:tr w:rsidR="003D31F7" w:rsidRPr="003339EA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D31F7" w:rsidRPr="003339EA" w:rsidRDefault="003D31F7" w:rsidP="003D31F7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D31F7" w:rsidRPr="003339EA" w:rsidRDefault="003D31F7" w:rsidP="003D31F7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6"/>
      </w:tblGrid>
      <w:tr w:rsidR="003D31F7" w:rsidRPr="003339EA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3D31F7" w:rsidRPr="003339EA" w:rsidTr="00077D6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1F7" w:rsidRPr="003339EA" w:rsidRDefault="003D31F7" w:rsidP="00077D6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1F7" w:rsidRPr="003339EA" w:rsidRDefault="003D31F7" w:rsidP="00077D6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3D31F7" w:rsidRPr="003339EA" w:rsidTr="00077D6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1F7" w:rsidRPr="003339EA" w:rsidRDefault="003D31F7" w:rsidP="00077D6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D31F7" w:rsidRPr="003339EA" w:rsidRDefault="003D31F7" w:rsidP="003D31F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D31F7" w:rsidRPr="003339EA" w:rsidRDefault="003D31F7" w:rsidP="003D31F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3D31F7" w:rsidRPr="003339EA" w:rsidRDefault="003D31F7" w:rsidP="003D31F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3D31F7" w:rsidRPr="003339EA" w:rsidRDefault="003D31F7" w:rsidP="003D31F7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D31F7" w:rsidRPr="003339EA" w:rsidRDefault="003D31F7" w:rsidP="003D31F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5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4"/>
        <w:gridCol w:w="2765"/>
        <w:gridCol w:w="2760"/>
      </w:tblGrid>
      <w:tr w:rsidR="003D31F7" w:rsidRPr="003339EA" w:rsidTr="00077D6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D31F7" w:rsidRPr="003339EA" w:rsidRDefault="003D31F7" w:rsidP="00077D60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D31F7" w:rsidRPr="003339EA" w:rsidRDefault="003D31F7" w:rsidP="003D31F7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3D31F7" w:rsidRPr="003339EA" w:rsidRDefault="003D31F7" w:rsidP="003D31F7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3D31F7" w:rsidRDefault="003D31F7" w:rsidP="007516C9">
      <w:pPr>
        <w:spacing w:after="160" w:line="259" w:lineRule="auto"/>
        <w:ind w:left="4112" w:firstLine="708"/>
        <w:rPr>
          <w:lang w:eastAsia="uk-UA"/>
        </w:rPr>
      </w:pPr>
    </w:p>
    <w:p w:rsidR="00A36CD4" w:rsidRDefault="00A36CD4" w:rsidP="007516C9">
      <w:pPr>
        <w:spacing w:after="160" w:line="259" w:lineRule="auto"/>
        <w:ind w:left="4112" w:firstLine="708"/>
        <w:rPr>
          <w:lang w:eastAsia="uk-UA"/>
        </w:rPr>
      </w:pPr>
    </w:p>
    <w:p w:rsidR="00A36CD4" w:rsidRPr="003142D0" w:rsidRDefault="00A36CD4" w:rsidP="00A36CD4">
      <w:pPr>
        <w:ind w:left="482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A36CD4" w:rsidRPr="003142D0" w:rsidRDefault="00A36CD4" w:rsidP="00A36CD4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>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3142D0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3142D0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A36CD4" w:rsidRPr="003142D0" w:rsidRDefault="00A36CD4" w:rsidP="00A36CD4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A36CD4" w:rsidRPr="003142D0" w:rsidRDefault="00A36CD4" w:rsidP="00A36CD4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A36CD4" w:rsidRPr="003142D0" w:rsidRDefault="00A36CD4" w:rsidP="00A36CD4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3142D0">
        <w:rPr>
          <w:b/>
          <w:bCs/>
          <w:color w:val="000000"/>
          <w:sz w:val="32"/>
          <w:lang w:eastAsia="uk-UA"/>
        </w:rPr>
        <w:t>ПОВІДОМЛЕННЯ </w:t>
      </w:r>
      <w:r w:rsidRPr="003142D0">
        <w:rPr>
          <w:color w:val="000000"/>
          <w:lang w:eastAsia="uk-UA"/>
        </w:rPr>
        <w:br/>
      </w:r>
      <w:r w:rsidRPr="003142D0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A36CD4" w:rsidRPr="003142D0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 ____________________</w:t>
            </w:r>
          </w:p>
        </w:tc>
      </w:tr>
    </w:tbl>
    <w:p w:rsidR="00A36CD4" w:rsidRPr="003142D0" w:rsidRDefault="00A36CD4" w:rsidP="00A36CD4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Відповідно до </w:t>
      </w:r>
      <w:r w:rsidRPr="003142D0">
        <w:rPr>
          <w:lang w:eastAsia="uk-UA"/>
        </w:rPr>
        <w:t>Порядку ведення Державного земельного кадастру </w:t>
      </w:r>
      <w:r w:rsidRPr="003142D0">
        <w:rPr>
          <w:color w:val="000000"/>
          <w:lang w:eastAsia="uk-UA"/>
        </w:rPr>
        <w:t>повідомляємо про виявлення технічної помилки, а саме</w:t>
      </w:r>
    </w:p>
    <w:p w:rsidR="00A36CD4" w:rsidRPr="003142D0" w:rsidRDefault="00A36CD4" w:rsidP="00A36CD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__________________________________________________________________________, у: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(суть виявленої помилки)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витязі з Державного земельного кадастру про</w:t>
      </w:r>
    </w:p>
    <w:p w:rsidR="00A36CD4" w:rsidRPr="003142D0" w:rsidRDefault="00A36CD4" w:rsidP="00A36CD4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____________________________________________________________________________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(об'єкт Державного з земельного кадастру)</w:t>
      </w:r>
    </w:p>
    <w:p w:rsidR="00A36CD4" w:rsidRPr="003142D0" w:rsidRDefault="00A36CD4" w:rsidP="00A36CD4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з (реєстраційний номер ______), виданому "___" ____________ 20__ році;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A36CD4" w:rsidRPr="003142D0" w:rsidRDefault="00A36CD4" w:rsidP="00A36CD4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 заяви додаються: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lastRenderedPageBreak/>
        <w:t>документ, що містить технічні помилки;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A36CD4" w:rsidRPr="003142D0" w:rsidRDefault="00A36CD4" w:rsidP="00A36CD4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1735"/>
        <w:gridCol w:w="1060"/>
        <w:gridCol w:w="4048"/>
      </w:tblGrid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36CD4" w:rsidRPr="003142D0" w:rsidTr="00077D6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36CD4" w:rsidRPr="003142D0" w:rsidTr="00077D6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CD4" w:rsidRPr="003142D0" w:rsidRDefault="00A36CD4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A36CD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A36CD4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CD4" w:rsidRPr="003142D0" w:rsidRDefault="00A36CD4" w:rsidP="00077D60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A36CD4" w:rsidRPr="00BC4546" w:rsidRDefault="00A36CD4" w:rsidP="00A36CD4">
      <w:pPr>
        <w:spacing w:after="160" w:line="259" w:lineRule="auto"/>
      </w:pPr>
      <w:r w:rsidRPr="003142D0">
        <w:rPr>
          <w:color w:val="000000"/>
          <w:lang w:eastAsia="uk-UA"/>
        </w:rPr>
        <w:t>М.П.</w:t>
      </w:r>
      <w:r w:rsidRPr="00BC4546">
        <w:br w:type="page"/>
      </w:r>
    </w:p>
    <w:p w:rsidR="00A36CD4" w:rsidRPr="005E25BE" w:rsidRDefault="00A36CD4" w:rsidP="007516C9">
      <w:pPr>
        <w:spacing w:after="160" w:line="259" w:lineRule="auto"/>
        <w:ind w:left="4112" w:firstLine="708"/>
        <w:rPr>
          <w:lang w:eastAsia="uk-UA"/>
        </w:rPr>
      </w:pPr>
    </w:p>
    <w:sectPr w:rsidR="00A36CD4" w:rsidRPr="005E25BE" w:rsidSect="00DA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16C9"/>
    <w:rsid w:val="00311CEB"/>
    <w:rsid w:val="003D31F7"/>
    <w:rsid w:val="007516C9"/>
    <w:rsid w:val="00A36CD4"/>
    <w:rsid w:val="00B26F35"/>
    <w:rsid w:val="00D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3233</Words>
  <Characters>1844</Characters>
  <Application>Microsoft Office Word</Application>
  <DocSecurity>0</DocSecurity>
  <Lines>15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2018-01-31T13:54:00Z</dcterms:created>
  <dcterms:modified xsi:type="dcterms:W3CDTF">2020-01-02T09:37:00Z</dcterms:modified>
</cp:coreProperties>
</file>